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341" w:type="dxa"/>
        <w:tblInd w:w="-885" w:type="dxa"/>
        <w:tblLayout w:type="fixed"/>
        <w:tblLook w:val="0000"/>
      </w:tblPr>
      <w:tblGrid>
        <w:gridCol w:w="2620"/>
        <w:gridCol w:w="74"/>
        <w:gridCol w:w="3261"/>
        <w:gridCol w:w="1134"/>
        <w:gridCol w:w="1134"/>
        <w:gridCol w:w="1134"/>
        <w:gridCol w:w="2025"/>
        <w:gridCol w:w="195"/>
        <w:gridCol w:w="1278"/>
        <w:gridCol w:w="415"/>
        <w:gridCol w:w="947"/>
        <w:gridCol w:w="236"/>
        <w:gridCol w:w="290"/>
        <w:gridCol w:w="1362"/>
        <w:gridCol w:w="236"/>
      </w:tblGrid>
      <w:tr w:rsidR="008F4B98" w:rsidRPr="00046EB0" w:rsidTr="00046EB0">
        <w:trPr>
          <w:trHeight w:val="2844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D157A0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3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C013B8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046EB0">
            <w:pPr>
              <w:pageBreakBefore/>
              <w:tabs>
                <w:tab w:val="left" w:pos="6521"/>
              </w:tabs>
              <w:spacing w:after="0"/>
              <w:ind w:left="-391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0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046EB0">
            <w:pPr>
              <w:pageBreakBefore/>
              <w:tabs>
                <w:tab w:val="left" w:pos="6521"/>
              </w:tabs>
              <w:spacing w:after="0"/>
              <w:ind w:left="-249" w:firstLine="249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>Приложение №</w:t>
            </w:r>
            <w:r w:rsidR="00046EB0" w:rsidRPr="00046EB0">
              <w:rPr>
                <w:rFonts w:ascii="Times New Roman" w:hAnsi="Times New Roman" w:cs="Times New Roman"/>
                <w:bCs/>
              </w:rPr>
              <w:t xml:space="preserve">4 </w:t>
            </w:r>
            <w:r w:rsidRPr="00046EB0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8F4B98" w:rsidRPr="00046EB0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 xml:space="preserve"> к решению Совета депутатов</w:t>
            </w:r>
          </w:p>
          <w:p w:rsidR="008F4B98" w:rsidRPr="00046EB0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 xml:space="preserve">МО </w:t>
            </w:r>
            <w:proofErr w:type="spellStart"/>
            <w:r w:rsidRPr="00046EB0">
              <w:rPr>
                <w:rFonts w:ascii="Times New Roman" w:hAnsi="Times New Roman" w:cs="Times New Roman"/>
                <w:bCs/>
              </w:rPr>
              <w:t>Сакмарский</w:t>
            </w:r>
            <w:proofErr w:type="spellEnd"/>
            <w:r w:rsidRPr="00046EB0">
              <w:rPr>
                <w:rFonts w:ascii="Times New Roman" w:hAnsi="Times New Roman" w:cs="Times New Roman"/>
                <w:bCs/>
              </w:rPr>
              <w:t xml:space="preserve"> сельсовет</w:t>
            </w:r>
          </w:p>
          <w:p w:rsidR="008F4B98" w:rsidRPr="00046EB0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046EB0">
              <w:rPr>
                <w:rFonts w:ascii="Times New Roman" w:hAnsi="Times New Roman" w:cs="Times New Roman"/>
                <w:bCs/>
              </w:rPr>
              <w:t>Сакмарского</w:t>
            </w:r>
            <w:proofErr w:type="spellEnd"/>
            <w:r w:rsidRPr="00046EB0">
              <w:rPr>
                <w:rFonts w:ascii="Times New Roman" w:hAnsi="Times New Roman" w:cs="Times New Roman"/>
                <w:bCs/>
              </w:rPr>
              <w:t xml:space="preserve"> района</w:t>
            </w:r>
          </w:p>
          <w:p w:rsidR="008F4B98" w:rsidRPr="00046EB0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>Оренбургской области</w:t>
            </w:r>
          </w:p>
          <w:p w:rsidR="008F4B98" w:rsidRPr="00046EB0" w:rsidRDefault="00B752BA" w:rsidP="001E5AE3">
            <w:pPr>
              <w:pageBreakBefore/>
              <w:tabs>
                <w:tab w:val="left" w:pos="1696"/>
                <w:tab w:val="left" w:pos="6521"/>
              </w:tabs>
              <w:ind w:left="-431" w:firstLine="43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от  «__</w:t>
            </w:r>
            <w:r w:rsidR="008F4B98" w:rsidRPr="00046EB0">
              <w:rPr>
                <w:rFonts w:ascii="Times New Roman" w:hAnsi="Times New Roman" w:cs="Times New Roman"/>
                <w:bCs/>
              </w:rPr>
              <w:t>» декабря 20</w:t>
            </w:r>
            <w:r w:rsidR="007D7DBC">
              <w:rPr>
                <w:rFonts w:ascii="Times New Roman" w:hAnsi="Times New Roman" w:cs="Times New Roman"/>
                <w:bCs/>
              </w:rPr>
              <w:t>20</w:t>
            </w:r>
            <w:r w:rsidR="008F4B98" w:rsidRPr="00046EB0">
              <w:rPr>
                <w:rFonts w:ascii="Times New Roman" w:hAnsi="Times New Roman" w:cs="Times New Roman"/>
                <w:bCs/>
              </w:rPr>
              <w:t xml:space="preserve"> г. №</w:t>
            </w:r>
            <w:r>
              <w:rPr>
                <w:rFonts w:ascii="Times New Roman" w:hAnsi="Times New Roman" w:cs="Times New Roman"/>
                <w:bCs/>
              </w:rPr>
              <w:t>__</w:t>
            </w:r>
          </w:p>
          <w:p w:rsidR="008F4B98" w:rsidRPr="00046EB0" w:rsidRDefault="008F4B98" w:rsidP="00AB2B5F">
            <w:pPr>
              <w:pageBreakBefore/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ind w:left="74" w:firstLine="363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8F4B98" w:rsidRPr="00046EB0" w:rsidTr="00046EB0">
        <w:trPr>
          <w:gridAfter w:val="3"/>
          <w:wAfter w:w="1888" w:type="dxa"/>
          <w:trHeight w:val="315"/>
        </w:trPr>
        <w:tc>
          <w:tcPr>
            <w:tcW w:w="5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F4B98" w:rsidRPr="00046EB0" w:rsidRDefault="008F4B98" w:rsidP="00C013B8">
            <w:pPr>
              <w:tabs>
                <w:tab w:val="left" w:pos="6521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46EB0">
              <w:rPr>
                <w:rFonts w:ascii="Times New Roman" w:hAnsi="Times New Roman" w:cs="Times New Roman"/>
                <w:b/>
              </w:rPr>
              <w:t xml:space="preserve">                                             Поступление доходов в бюджет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8F4B98" w:rsidRPr="00046EB0" w:rsidTr="00046EB0">
        <w:trPr>
          <w:gridAfter w:val="3"/>
          <w:wAfter w:w="1888" w:type="dxa"/>
          <w:trHeight w:val="315"/>
        </w:trPr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DC35EB" w:rsidP="007D7DB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 202</w:t>
            </w:r>
            <w:r w:rsidR="007D7DBC">
              <w:rPr>
                <w:rFonts w:ascii="Times New Roman" w:hAnsi="Times New Roman" w:cs="Times New Roman"/>
                <w:b/>
              </w:rPr>
              <w:t>1</w:t>
            </w:r>
            <w:r w:rsidR="008F4B98" w:rsidRPr="00046EB0">
              <w:rPr>
                <w:rFonts w:ascii="Times New Roman" w:hAnsi="Times New Roman" w:cs="Times New Roman"/>
                <w:b/>
              </w:rPr>
              <w:t xml:space="preserve">  год и плановый период 20</w:t>
            </w:r>
            <w:r w:rsidR="00B752BA">
              <w:rPr>
                <w:rFonts w:ascii="Times New Roman" w:hAnsi="Times New Roman" w:cs="Times New Roman"/>
                <w:b/>
              </w:rPr>
              <w:t>2</w:t>
            </w:r>
            <w:r w:rsidR="007D7DBC">
              <w:rPr>
                <w:rFonts w:ascii="Times New Roman" w:hAnsi="Times New Roman" w:cs="Times New Roman"/>
                <w:b/>
              </w:rPr>
              <w:t>2</w:t>
            </w:r>
            <w:r w:rsidR="008F4B98" w:rsidRPr="00046EB0">
              <w:rPr>
                <w:rFonts w:ascii="Times New Roman" w:hAnsi="Times New Roman" w:cs="Times New Roman"/>
                <w:b/>
              </w:rPr>
              <w:t>-20</w:t>
            </w:r>
            <w:r w:rsidR="00513DFC" w:rsidRPr="00046EB0">
              <w:rPr>
                <w:rFonts w:ascii="Times New Roman" w:hAnsi="Times New Roman" w:cs="Times New Roman"/>
                <w:b/>
              </w:rPr>
              <w:t>2</w:t>
            </w:r>
            <w:r w:rsidR="007D7DBC">
              <w:rPr>
                <w:rFonts w:ascii="Times New Roman" w:hAnsi="Times New Roman" w:cs="Times New Roman"/>
                <w:b/>
              </w:rPr>
              <w:t>3</w:t>
            </w:r>
            <w:r w:rsidR="008F4B98" w:rsidRPr="00046EB0">
              <w:rPr>
                <w:rFonts w:ascii="Times New Roman" w:hAnsi="Times New Roman" w:cs="Times New Roman"/>
                <w:b/>
              </w:rPr>
              <w:t xml:space="preserve"> годов»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8F4B98" w:rsidRPr="00046EB0" w:rsidTr="00046EB0">
        <w:trPr>
          <w:gridAfter w:val="3"/>
          <w:wAfter w:w="1888" w:type="dxa"/>
          <w:trHeight w:val="300"/>
        </w:trPr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 xml:space="preserve">                  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6B5B9C">
            <w:pPr>
              <w:tabs>
                <w:tab w:val="left" w:pos="6521"/>
              </w:tabs>
              <w:ind w:left="-999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126E76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Наименование групп, подгрупп, статей и подстатей доходов, разделов и подразделов</w:t>
            </w:r>
          </w:p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46EB0">
              <w:rPr>
                <w:rFonts w:ascii="Times New Roman" w:hAnsi="Times New Roman" w:cs="Times New Roman"/>
              </w:rPr>
              <w:t>функциональной классификации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7D7DB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6EB0">
              <w:rPr>
                <w:rFonts w:ascii="Times New Roman" w:hAnsi="Times New Roman" w:cs="Times New Roman"/>
                <w:b/>
                <w:bCs/>
              </w:rPr>
              <w:t>20</w:t>
            </w:r>
            <w:r w:rsidR="00DC35EB">
              <w:rPr>
                <w:rFonts w:ascii="Times New Roman" w:hAnsi="Times New Roman" w:cs="Times New Roman"/>
                <w:b/>
                <w:bCs/>
              </w:rPr>
              <w:t>2</w:t>
            </w:r>
            <w:r w:rsidR="007D7DBC">
              <w:rPr>
                <w:rFonts w:ascii="Times New Roman" w:hAnsi="Times New Roman" w:cs="Times New Roman"/>
                <w:b/>
                <w:bCs/>
              </w:rPr>
              <w:t>1</w:t>
            </w:r>
            <w:r w:rsidRPr="00046EB0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513DFC" w:rsidP="007D7DB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6EB0">
              <w:rPr>
                <w:rFonts w:ascii="Times New Roman" w:hAnsi="Times New Roman" w:cs="Times New Roman"/>
                <w:b/>
                <w:bCs/>
              </w:rPr>
              <w:t>20</w:t>
            </w:r>
            <w:r w:rsidR="00B752BA">
              <w:rPr>
                <w:rFonts w:ascii="Times New Roman" w:hAnsi="Times New Roman" w:cs="Times New Roman"/>
                <w:b/>
                <w:bCs/>
              </w:rPr>
              <w:t>2</w:t>
            </w:r>
            <w:r w:rsidR="007D7DBC">
              <w:rPr>
                <w:rFonts w:ascii="Times New Roman" w:hAnsi="Times New Roman" w:cs="Times New Roman"/>
                <w:b/>
                <w:bCs/>
              </w:rPr>
              <w:t>2</w:t>
            </w:r>
            <w:r w:rsidR="00126E76" w:rsidRPr="00046EB0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7D7DB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6EB0">
              <w:rPr>
                <w:rFonts w:ascii="Times New Roman" w:hAnsi="Times New Roman" w:cs="Times New Roman"/>
                <w:b/>
                <w:bCs/>
              </w:rPr>
              <w:t>20</w:t>
            </w:r>
            <w:r w:rsidR="00513DFC" w:rsidRPr="00046EB0">
              <w:rPr>
                <w:rFonts w:ascii="Times New Roman" w:hAnsi="Times New Roman" w:cs="Times New Roman"/>
                <w:b/>
                <w:bCs/>
              </w:rPr>
              <w:t>2</w:t>
            </w:r>
            <w:r w:rsidR="007D7DBC">
              <w:rPr>
                <w:rFonts w:ascii="Times New Roman" w:hAnsi="Times New Roman" w:cs="Times New Roman"/>
                <w:b/>
                <w:bCs/>
              </w:rPr>
              <w:t>3</w:t>
            </w:r>
            <w:r w:rsidRPr="00046EB0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126E76" w:rsidRPr="00046EB0" w:rsidTr="00046EB0">
        <w:trPr>
          <w:gridAfter w:val="9"/>
          <w:wAfter w:w="698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6E76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0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1 00 00000 00 0000 000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145</w:t>
            </w:r>
            <w:r w:rsidR="009F54C8">
              <w:rPr>
                <w:rFonts w:ascii="Times New Roman" w:hAnsi="Times New Roman" w:cs="Times New Roman"/>
                <w:b/>
                <w:bCs/>
              </w:rPr>
              <w:t>23,3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F54C8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14795,9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9F54C8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15100,8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1 01 00000 00 0000 000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</w:t>
            </w:r>
            <w:r w:rsidR="009F54C8">
              <w:rPr>
                <w:rFonts w:ascii="Times New Roman" w:hAnsi="Times New Roman" w:cs="Times New Roman"/>
                <w:b/>
                <w:bCs/>
              </w:rPr>
              <w:t>913,7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F54C8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10235,3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9F54C8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10597,7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5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1 01 02000 01 0000110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42741F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9913,7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42741F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10235,3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42741F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10597,7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1 01 02010 01 0000 110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227,228  Налогового кодекса РФ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9849,6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10164,8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F273BC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10520,6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1 01 02021 01 0000 110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46EB0">
              <w:rPr>
                <w:rFonts w:ascii="Times New Roman" w:hAnsi="Times New Roman" w:cs="Times New Roman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</w:t>
            </w:r>
            <w:r w:rsidRPr="00046EB0">
              <w:rPr>
                <w:rFonts w:ascii="Times New Roman" w:hAnsi="Times New Roman" w:cs="Times New Roman"/>
              </w:rPr>
              <w:lastRenderedPageBreak/>
              <w:t>статьей 227 Налогового кодекса РФ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F273BC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37,3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lastRenderedPageBreak/>
              <w:t>101 02030 01 0000 110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F273BC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39,8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1 03 00000 00 0000 000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60A" w:rsidRPr="00061A9D" w:rsidRDefault="008E060A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E060A" w:rsidRPr="00061A9D" w:rsidRDefault="008E060A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1782,6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1841,6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F273BC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1915,1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103 020000 01 0000 110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60A" w:rsidRPr="00061A9D" w:rsidRDefault="008E060A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  <w:p w:rsidR="00E32A05" w:rsidRPr="00061A9D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1782,6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1841,6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F273BC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1915,1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1 03 02230 01 0000 110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60A" w:rsidRPr="00061A9D" w:rsidRDefault="008E060A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E060A" w:rsidRPr="00061A9D" w:rsidRDefault="008E060A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E32A05" w:rsidRPr="00061A9D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F273BC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886,7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1 03 02240 01 0000 110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60A" w:rsidRPr="00061A9D" w:rsidRDefault="008E060A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E060A" w:rsidRPr="00061A9D" w:rsidRDefault="008E060A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61A9D">
              <w:rPr>
                <w:rFonts w:ascii="Times New Roman" w:hAnsi="Times New Roman" w:cs="Times New Roman"/>
                <w:color w:val="000000"/>
              </w:rPr>
              <w:t>инжекторных</w:t>
            </w:r>
            <w:proofErr w:type="spellEnd"/>
            <w:r w:rsidRPr="00061A9D">
              <w:rPr>
                <w:rFonts w:ascii="Times New Roman" w:hAnsi="Times New Roman" w:cs="Times New Roman"/>
                <w:color w:val="000000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061A9D">
              <w:rPr>
                <w:rFonts w:ascii="Times New Roman" w:hAnsi="Times New Roman" w:cs="Times New Roman"/>
                <w:color w:val="000000"/>
              </w:rPr>
              <w:lastRenderedPageBreak/>
              <w:t>нормативов отчислений в местные бюджеты</w:t>
            </w:r>
          </w:p>
          <w:p w:rsidR="00E32A05" w:rsidRPr="00061A9D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F273BC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lastRenderedPageBreak/>
              <w:t>1 03 02250 01 0000 110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60A" w:rsidRPr="00061A9D" w:rsidRDefault="008E060A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E060A" w:rsidRPr="00061A9D" w:rsidRDefault="008E060A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046EB0" w:rsidRPr="00061A9D" w:rsidRDefault="00046EB0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1110,9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F273BC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1159,6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6EB0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1 03 02260 01 0000 110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60A" w:rsidRPr="00061A9D" w:rsidRDefault="008E060A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E060A" w:rsidRPr="00061A9D" w:rsidRDefault="008E060A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-117,3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-120,6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B0" w:rsidRPr="00046EB0" w:rsidRDefault="00F273BC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-136,1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1 05 00000 00 0000 000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F273BC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69,0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1 05 03000 01 0000 110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F273BC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Налоги на имущество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2763,0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2652,0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F273BC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2519,0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1 06 01000 00 0000 110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924,0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1016,0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F273BC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1038,0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1 06 01030 10 0000 110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924,0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1016,0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F273BC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1038,0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1 06 06000 00 0000 110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1839,0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F273BC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1481,0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1 06 06030 03 0000 110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 с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F273BC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528,0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lastRenderedPageBreak/>
              <w:t>1 06 06033 10  0000 110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F273BC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528,0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1 06 06040 00 0000 110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F273BC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953,0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1 06 06043 10 0000 110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 с физических лиц, обладающих земельным участком в границах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F273BC" w:rsidP="00991340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F273BC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953,0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126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2 00  00000 00 0000 000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267FA6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13221,9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11101,3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F273BC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10802,1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2 02 00000 00 0000 000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267FA6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13221,9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11101,3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F273BC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10802,1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126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D30182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2 02 01000 00 0000 15</w:t>
            </w:r>
            <w:r w:rsidR="00D301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9730,2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8876,6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F273BC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8467,2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D30182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2 02 01001 00 0000 15</w:t>
            </w:r>
            <w:r w:rsidR="00D301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F273BC" w:rsidP="002F1594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9730,2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F273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8876,6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F273BC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8467,2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5509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95509" w:rsidRPr="00046EB0" w:rsidRDefault="00295509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2 02 20216 10 0000150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509" w:rsidRPr="00FA2C61" w:rsidRDefault="00295509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FA2C61">
              <w:rPr>
                <w:rStyle w:val="blk"/>
                <w:rFonts w:ascii="Times New Roman" w:hAnsi="Times New Roman" w:cs="Times New Roman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509" w:rsidRDefault="0033321C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509" w:rsidRDefault="0033321C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509" w:rsidRDefault="0033321C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2067,0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5509" w:rsidRPr="00046EB0" w:rsidRDefault="00295509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2AC8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2AC8" w:rsidRDefault="00422AC8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2 02 29999 10 0000150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AC8" w:rsidRPr="00FA2C61" w:rsidRDefault="00422AC8" w:rsidP="00AB55A2">
            <w:pPr>
              <w:tabs>
                <w:tab w:val="left" w:pos="6521"/>
              </w:tabs>
              <w:jc w:val="center"/>
              <w:rPr>
                <w:rStyle w:val="blk"/>
                <w:rFonts w:ascii="Times New Roman" w:hAnsi="Times New Roman" w:cs="Times New Roman"/>
              </w:rPr>
            </w:pPr>
            <w:r>
              <w:rPr>
                <w:rStyle w:val="blk"/>
                <w:rFonts w:ascii="Times New Roman" w:hAnsi="Times New Roman" w:cs="Times New Roman"/>
              </w:rPr>
              <w:t>Прочие субсидии бюджетам поселения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2AC8" w:rsidRDefault="00422AC8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2AC8" w:rsidRDefault="00267FA6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AC8" w:rsidRDefault="00267FA6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2AC8" w:rsidRPr="00046EB0" w:rsidRDefault="00422AC8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2AC8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AC8" w:rsidRPr="00046EB0" w:rsidRDefault="00422AC8" w:rsidP="00D30182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2 02 35118 00 0000 15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AC8" w:rsidRPr="00046EB0" w:rsidRDefault="00422AC8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2AC8" w:rsidRPr="00046EB0" w:rsidRDefault="00422AC8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2AC8" w:rsidRPr="00046EB0" w:rsidRDefault="00422AC8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AC8" w:rsidRPr="00046EB0" w:rsidRDefault="00422AC8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267,9</w:t>
            </w: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2AC8" w:rsidRPr="00046EB0" w:rsidRDefault="00422AC8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2AC8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AC8" w:rsidRPr="00046EB0" w:rsidRDefault="00422AC8" w:rsidP="00D30182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2 02 35118 10 0000 15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AC8" w:rsidRPr="00046EB0" w:rsidRDefault="00422AC8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 xml:space="preserve">Субвенции бюджетам поселений на осуществление первичного воинского учета на </w:t>
            </w:r>
            <w:r w:rsidRPr="00046EB0">
              <w:rPr>
                <w:rFonts w:ascii="Times New Roman" w:hAnsi="Times New Roman" w:cs="Times New Roman"/>
              </w:rPr>
              <w:lastRenderedPageBreak/>
              <w:t>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2AC8" w:rsidRPr="00046EB0" w:rsidRDefault="00422AC8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2AC8" w:rsidRPr="00046EB0" w:rsidRDefault="00422AC8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AC8" w:rsidRPr="00046EB0" w:rsidRDefault="00422AC8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267,9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2AC8" w:rsidRPr="00046EB0" w:rsidRDefault="00422AC8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22AC8" w:rsidRPr="00046EB0" w:rsidTr="00046EB0">
        <w:trPr>
          <w:gridAfter w:val="7"/>
          <w:wAfter w:w="4764" w:type="dxa"/>
          <w:trHeight w:val="94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AC8" w:rsidRPr="00046EB0" w:rsidRDefault="00422AC8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2AC8" w:rsidRPr="00046EB0" w:rsidRDefault="00422AC8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Всего доходов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2AC8" w:rsidRPr="00046EB0" w:rsidRDefault="00422AC8" w:rsidP="009F54C8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277</w:t>
            </w:r>
            <w:r w:rsidR="009F54C8">
              <w:rPr>
                <w:rFonts w:ascii="Times New Roman" w:hAnsi="Times New Roman" w:cs="Times New Roman"/>
                <w:b/>
              </w:rPr>
              <w:t>45,2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2AC8" w:rsidRPr="00046EB0" w:rsidRDefault="009F54C8" w:rsidP="00D73BED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25897,2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AC8" w:rsidRPr="00046EB0" w:rsidRDefault="009F54C8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25902,9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2AC8" w:rsidRPr="00046EB0" w:rsidRDefault="00422AC8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046EB0" w:rsidRDefault="00046EB0" w:rsidP="00C013B8">
      <w:pPr>
        <w:tabs>
          <w:tab w:val="left" w:pos="6521"/>
        </w:tabs>
        <w:rPr>
          <w:rFonts w:ascii="Times New Roman" w:hAnsi="Times New Roman" w:cs="Times New Roman"/>
        </w:rPr>
      </w:pPr>
    </w:p>
    <w:p w:rsidR="00046EB0" w:rsidRPr="00046EB0" w:rsidRDefault="00046EB0">
      <w:pPr>
        <w:rPr>
          <w:rFonts w:ascii="Times New Roman" w:hAnsi="Times New Roman" w:cs="Times New Roman"/>
        </w:rPr>
      </w:pPr>
    </w:p>
    <w:sectPr w:rsidR="00046EB0" w:rsidRPr="00046EB0" w:rsidSect="00046EB0">
      <w:pgSz w:w="11906" w:h="16838" w:code="9"/>
      <w:pgMar w:top="426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310" w:rsidRDefault="00C66310" w:rsidP="00366A29">
      <w:pPr>
        <w:spacing w:after="0" w:line="240" w:lineRule="auto"/>
      </w:pPr>
      <w:r>
        <w:separator/>
      </w:r>
    </w:p>
  </w:endnote>
  <w:endnote w:type="continuationSeparator" w:id="0">
    <w:p w:rsidR="00C66310" w:rsidRDefault="00C66310" w:rsidP="00366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310" w:rsidRDefault="00C66310" w:rsidP="00366A29">
      <w:pPr>
        <w:spacing w:after="0" w:line="240" w:lineRule="auto"/>
      </w:pPr>
      <w:r>
        <w:separator/>
      </w:r>
    </w:p>
  </w:footnote>
  <w:footnote w:type="continuationSeparator" w:id="0">
    <w:p w:rsidR="00C66310" w:rsidRDefault="00C66310" w:rsidP="00366A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013B8"/>
    <w:rsid w:val="00004901"/>
    <w:rsid w:val="00010C9F"/>
    <w:rsid w:val="0002085C"/>
    <w:rsid w:val="00046EB0"/>
    <w:rsid w:val="0005189A"/>
    <w:rsid w:val="00054381"/>
    <w:rsid w:val="00061A9D"/>
    <w:rsid w:val="000838FE"/>
    <w:rsid w:val="00090FBD"/>
    <w:rsid w:val="00106E3A"/>
    <w:rsid w:val="0011124A"/>
    <w:rsid w:val="00126E76"/>
    <w:rsid w:val="00136C7B"/>
    <w:rsid w:val="0015173D"/>
    <w:rsid w:val="00157241"/>
    <w:rsid w:val="00164D41"/>
    <w:rsid w:val="00185AA2"/>
    <w:rsid w:val="0018607A"/>
    <w:rsid w:val="001B59C2"/>
    <w:rsid w:val="001E5AE3"/>
    <w:rsid w:val="001F12C1"/>
    <w:rsid w:val="00223633"/>
    <w:rsid w:val="00227FD7"/>
    <w:rsid w:val="00251E37"/>
    <w:rsid w:val="00267FA6"/>
    <w:rsid w:val="00295509"/>
    <w:rsid w:val="002F1594"/>
    <w:rsid w:val="0033321C"/>
    <w:rsid w:val="00344586"/>
    <w:rsid w:val="00366A29"/>
    <w:rsid w:val="00377DC4"/>
    <w:rsid w:val="003A06AB"/>
    <w:rsid w:val="003A7E3A"/>
    <w:rsid w:val="003B5F10"/>
    <w:rsid w:val="003B7145"/>
    <w:rsid w:val="004057D6"/>
    <w:rsid w:val="00422AC8"/>
    <w:rsid w:val="0042741F"/>
    <w:rsid w:val="0048744E"/>
    <w:rsid w:val="00513DFC"/>
    <w:rsid w:val="00515716"/>
    <w:rsid w:val="00560B12"/>
    <w:rsid w:val="0056323B"/>
    <w:rsid w:val="005806B9"/>
    <w:rsid w:val="00582232"/>
    <w:rsid w:val="00593BF0"/>
    <w:rsid w:val="005A2899"/>
    <w:rsid w:val="005C05C1"/>
    <w:rsid w:val="005C4D6C"/>
    <w:rsid w:val="00612300"/>
    <w:rsid w:val="006208B8"/>
    <w:rsid w:val="00635251"/>
    <w:rsid w:val="00642DB0"/>
    <w:rsid w:val="00643F83"/>
    <w:rsid w:val="00664050"/>
    <w:rsid w:val="006B5B9C"/>
    <w:rsid w:val="006C63D7"/>
    <w:rsid w:val="007120DA"/>
    <w:rsid w:val="00731C8A"/>
    <w:rsid w:val="00747A26"/>
    <w:rsid w:val="00753BAF"/>
    <w:rsid w:val="00755A11"/>
    <w:rsid w:val="007805A7"/>
    <w:rsid w:val="007C4CE0"/>
    <w:rsid w:val="007D7DBC"/>
    <w:rsid w:val="007E6909"/>
    <w:rsid w:val="00802DD1"/>
    <w:rsid w:val="00815A66"/>
    <w:rsid w:val="0086282F"/>
    <w:rsid w:val="008A3E47"/>
    <w:rsid w:val="008A4311"/>
    <w:rsid w:val="008E060A"/>
    <w:rsid w:val="008F4B98"/>
    <w:rsid w:val="00963931"/>
    <w:rsid w:val="009726D3"/>
    <w:rsid w:val="0097745D"/>
    <w:rsid w:val="009834E5"/>
    <w:rsid w:val="00991340"/>
    <w:rsid w:val="009B37F1"/>
    <w:rsid w:val="009D5540"/>
    <w:rsid w:val="009F54C8"/>
    <w:rsid w:val="00A03F5D"/>
    <w:rsid w:val="00A15DE9"/>
    <w:rsid w:val="00A30ACF"/>
    <w:rsid w:val="00A425E4"/>
    <w:rsid w:val="00AB0F1E"/>
    <w:rsid w:val="00AB64FA"/>
    <w:rsid w:val="00AD57BC"/>
    <w:rsid w:val="00B14125"/>
    <w:rsid w:val="00B429A7"/>
    <w:rsid w:val="00B50B42"/>
    <w:rsid w:val="00B57A87"/>
    <w:rsid w:val="00B667C3"/>
    <w:rsid w:val="00B72A9D"/>
    <w:rsid w:val="00B752BA"/>
    <w:rsid w:val="00B80708"/>
    <w:rsid w:val="00B81195"/>
    <w:rsid w:val="00B94E54"/>
    <w:rsid w:val="00BD501F"/>
    <w:rsid w:val="00BD5180"/>
    <w:rsid w:val="00BD5DEC"/>
    <w:rsid w:val="00C013B8"/>
    <w:rsid w:val="00C20E64"/>
    <w:rsid w:val="00C66310"/>
    <w:rsid w:val="00C80AEB"/>
    <w:rsid w:val="00C95CC4"/>
    <w:rsid w:val="00CB08E1"/>
    <w:rsid w:val="00D124DB"/>
    <w:rsid w:val="00D13F5F"/>
    <w:rsid w:val="00D157A0"/>
    <w:rsid w:val="00D20CF4"/>
    <w:rsid w:val="00D30182"/>
    <w:rsid w:val="00D35255"/>
    <w:rsid w:val="00D44908"/>
    <w:rsid w:val="00D51EF8"/>
    <w:rsid w:val="00D572A0"/>
    <w:rsid w:val="00D73BED"/>
    <w:rsid w:val="00D7646C"/>
    <w:rsid w:val="00D8398B"/>
    <w:rsid w:val="00D87891"/>
    <w:rsid w:val="00D901F3"/>
    <w:rsid w:val="00DA03FC"/>
    <w:rsid w:val="00DA787B"/>
    <w:rsid w:val="00DC35EB"/>
    <w:rsid w:val="00DC71C3"/>
    <w:rsid w:val="00E32A05"/>
    <w:rsid w:val="00E34C78"/>
    <w:rsid w:val="00E36CB1"/>
    <w:rsid w:val="00E4436D"/>
    <w:rsid w:val="00E84FA0"/>
    <w:rsid w:val="00EA49A1"/>
    <w:rsid w:val="00EB0E15"/>
    <w:rsid w:val="00EC2297"/>
    <w:rsid w:val="00EF27A3"/>
    <w:rsid w:val="00EF7F5E"/>
    <w:rsid w:val="00F20406"/>
    <w:rsid w:val="00F20422"/>
    <w:rsid w:val="00F273BC"/>
    <w:rsid w:val="00F455E7"/>
    <w:rsid w:val="00FA2C61"/>
    <w:rsid w:val="00FB49D3"/>
    <w:rsid w:val="00FF5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66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6A29"/>
  </w:style>
  <w:style w:type="paragraph" w:styleId="a5">
    <w:name w:val="footer"/>
    <w:basedOn w:val="a"/>
    <w:link w:val="a6"/>
    <w:uiPriority w:val="99"/>
    <w:semiHidden/>
    <w:unhideWhenUsed/>
    <w:rsid w:val="00366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6A29"/>
  </w:style>
  <w:style w:type="character" w:customStyle="1" w:styleId="blk">
    <w:name w:val="blk"/>
    <w:basedOn w:val="a0"/>
    <w:rsid w:val="00FA2C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0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5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76</cp:revision>
  <cp:lastPrinted>2018-12-20T12:57:00Z</cp:lastPrinted>
  <dcterms:created xsi:type="dcterms:W3CDTF">2015-03-24T07:19:00Z</dcterms:created>
  <dcterms:modified xsi:type="dcterms:W3CDTF">2020-11-11T12:36:00Z</dcterms:modified>
</cp:coreProperties>
</file>